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宿州市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白莲玉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卞荣英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  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  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蔡世明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曹爱君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曹道鸿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曹继堂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曹梦琳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倩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曹倩楠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曹若楠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曹小伟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曾广才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曾晓雪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陈朝晖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陈德凡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陈德民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陈德水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陈光辉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陈光林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陈光霞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陈海峰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陈宏升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陈金辉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陈坤远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陈领群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陈儒堂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陈树颖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陈体杰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陈庭桂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陈庭艺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陈相印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陈新华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陈宜民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陈中军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陈紫薇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崔华池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  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  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代洪芹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  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单言芳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单衍河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  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丁方民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丁培英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董贤慧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董宜峰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董宜辉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董正夫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杜祜海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杜丽静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杜尚航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杜长全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段建华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段志璇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范凤岭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冯道远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冯之茵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付克健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高冬艳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高建伟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杲春昭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耿宏亮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耿协生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  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巩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谷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顾硕儒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桂  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郭庆志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郭绍善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郭士元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郭玉宏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郭云灯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韩孝义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韩修成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韩修新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韩有钊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郝文华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何厚敏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何继华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何江思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何雪峰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贺广庆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侯显华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胡德甫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胡昊琪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胡念贞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胡仁贵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胡亚楠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胡长亮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胡召雪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胡志新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户祥斌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黄兴桥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姬  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纪学君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季国栋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江绍干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姜家祥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蒋建新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蒋丽娜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蒋连英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  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蒋兴才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解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靳海荣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井秋月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阚淑萍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孔繁昌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孔庆福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孔雪飞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李百忍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李彩玲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李从敏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李丛岚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李定华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李枫琴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李凤鸣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李  刚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李冠俊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李国华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李海敏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李海雁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李洪勋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李怀影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李来生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李令松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李明月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李平芝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李庆宣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李圣凯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李苏珍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李文祥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李西涛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李祥永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李彦军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李艺隽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李忠勤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梁爱冰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梁尚东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梁尹（陈诚）凌  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刘宝泉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刘楚仁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刘春芳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刘德超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刘德朋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刘汉章刘怀贺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刘季雨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刘继武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刘金荣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刘可人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刘民生刘  娜  刘睿妍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刘绍良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刘胜利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刘世德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刘世征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刘欣慰刘续宗  刘  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刘学习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刘雪庆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柳毅成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陆金 陆  军  陆  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路晓华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罗舒文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罗献丽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吕士民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马朝群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马传信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马春芹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马丛兰马  力  马瑞霞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马向群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马晓昂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马新梅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马友华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马兆强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马梓寓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梅一纯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孟得风</w:t>
      </w:r>
      <w:r>
        <w:rPr>
          <w:rFonts w:hint="eastAsia"/>
          <w:color w:val="000000" w:themeColor="text1"/>
          <w:bdr w:val="single" w:sz="4" w:space="0"/>
          <w:lang w:val="en-US" w:eastAsia="zh-CN"/>
          <w14:textFill>
            <w14:solidFill>
              <w14:schemeClr w14:val="tx1"/>
            </w14:solidFill>
          </w14:textFill>
        </w:rPr>
        <w:t>孟凡青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孟海红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孟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孟宪旭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孟义强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苗宗林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闵  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宁波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牛丹丹  牛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牛宇轩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欧阳举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欧阳伟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  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裴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彭世怀彭  影  彭玉官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戚玉坤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  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邱宏瀚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任翃灼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任清宇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  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任孝伟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任秀荣任训善  任永清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荣  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  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邵秋锦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申素兰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沈广玉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沈万鹏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云沈尊红  师家莹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石桂兰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宋继华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宋兴民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苏吉林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苏肇平孙安全  孙本见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孙德文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孙登培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孙寒松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孙淮滨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孙礼强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孙龙辉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孙淑琴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孙文杰孙  贤  孙宗禧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  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唐成泉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唐  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唐雨涵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陶立跃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  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陶仲珩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田雨晴 </w:t>
      </w:r>
      <w:r>
        <w:rPr>
          <w:rFonts w:hint="eastAsia"/>
          <w:color w:val="000000" w:themeColor="text1"/>
          <w:bdr w:val="single" w:sz="4" w:space="0"/>
          <w:lang w:val="en-US" w:eastAsia="zh-CN"/>
          <w14:textFill>
            <w14:solidFill>
              <w14:schemeClr w14:val="tx1"/>
            </w14:solidFill>
          </w14:textFill>
        </w:rPr>
        <w:t>汪北溪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bdr w:val="single" w:sz="4" w:space="0"/>
          <w:lang w:val="en-US" w:eastAsia="zh-CN"/>
          <w14:textFill>
            <w14:solidFill>
              <w14:schemeClr w14:val="tx1"/>
            </w14:solidFill>
          </w14:textFill>
        </w:rPr>
        <w:t>汪怀英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汪鹏程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王北祥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王春生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王翠英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王大超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王冬梅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王栋柱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王冠清  王广振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王洪印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王华朗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王建民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王金轩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王襟三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王俊超王开刚  王  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王茂章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王梦欣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王庆峰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王瑞连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王三军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王姗姗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王少石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王绍强王淑玲  王素美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王天峰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王天娇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王文杰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王文芹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王先峰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王先锋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王向群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王晓东王孝连  王秀廷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王雪芮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王亚福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王亚军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王一凡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王益春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王永法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王宇昌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王振之王正刚  王子彪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王子龄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王子卓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王自润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魏银侠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魏玉环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魏玉松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魏玉新温  永  吴  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吴东方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吴菁华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吴俊友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吴淑云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吴向阳吴孝升  吴信爱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吴玉玲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吴玉萍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吴贞品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武俊民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武庆华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武作嶺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夏怀彬夏  伟  肖  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萧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谢晚晴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谢  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谢玉瑶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徐步达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徐德平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徐敬汉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强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徐善儒  徐尚谟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徐胜男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徐文锦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徐向阳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徐玉香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许尔刚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许敬功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许佩侠许晰洪  许兴海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薛志耘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闫  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杨国军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杨荷香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杨家艳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杨剑华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璐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杨明霞  杨苏安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杨亚洲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杨志中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杨卓莉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叶继红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  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  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  枫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尹静安  尹明林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尹明忠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尹维丽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尹文静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尹晓娣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尹晓艳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尹雪艳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尹友杰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营娟娟于忠兴  余承志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翟德科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张传义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张海峰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张红艳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张怀秀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张济洲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张家骑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张菁慧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张美玲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bdr w:val="single" w:sz="4" w:space="0"/>
          <w:lang w:val="en-US" w:eastAsia="zh-CN"/>
          <w14:textFill>
            <w14:solidFill>
              <w14:schemeClr w14:val="tx1"/>
            </w14:solidFill>
          </w14:textFill>
        </w:rPr>
        <w:t>张鸣羽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张乾元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张全峰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张铁建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张卫东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张向阳张小路  张晓红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张孝德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张学礼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张学理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张学义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张学英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张训利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翼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张银龙  张影慧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张永莲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张长永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张震川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张志成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张忠年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张祖君赵  晨  赵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赵梦舒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赵书磊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赵松岩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赵体超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赵贤顺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赵星州赵英汉  赵  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郑海川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  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  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郑玉峰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郑玉杰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郑  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郑忠芬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郑忠智郑宗华  周爱蒂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周本信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周超群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周德召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周光明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周康乐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周水利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周映雪朱爱军  朱安泰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朱纯军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朱海峰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朱丽芳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朱莉莉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朱良兴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朱玉生  朱志平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纵丰利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纵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纵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纵兰陵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邹光辉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祖爱民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莉王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牛子嫣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尹婷婷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刘高阳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齐静波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闫露羽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孙艳平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杜雨琪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杨正峰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杨涛涛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吴信行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张海龙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范党远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罗军玲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周小玲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贺秀梅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徐晓星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2D6075BF"/>
    <w:rsid w:val="2D6075BF"/>
    <w:rsid w:val="3F205840"/>
    <w:rsid w:val="429A542A"/>
    <w:rsid w:val="4DE373F1"/>
    <w:rsid w:val="6E3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1474</Words>
  <Characters>1474</Characters>
  <Lines>0</Lines>
  <Paragraphs>0</Paragraphs>
  <TotalTime>1</TotalTime>
  <ScaleCrop>false</ScaleCrop>
  <LinksUpToDate>false</LinksUpToDate>
  <CharactersWithSpaces>2286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2024-11-26T03:31:00Z</dcterms:created>
  <dc:creator>Administrator</dc:creator>
  <cp:lastModifiedBy>Ran</cp:lastModifiedBy>
  <dcterms:modified xsi:type="dcterms:W3CDTF">2025-10-31T06:58:38Z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5EDB91DDD53A4919850171DD01CCBED7_13</vt:lpwstr>
  </property>
</Properties>
</file>